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EBB77" w14:textId="77777777" w:rsidR="00F93855" w:rsidRPr="00530F9C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530F9C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E0AA962" w14:textId="77777777" w:rsidR="005505F9" w:rsidRPr="00530F9C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530F9C">
        <w:rPr>
          <w:rFonts w:ascii="Sylfaen" w:eastAsia="Sylfaen" w:hAnsi="Sylfaen" w:cs="Sylfaen"/>
          <w:b/>
          <w:bCs/>
          <w:u w:color="000000"/>
        </w:rPr>
        <w:t>պայմանագիր</w:t>
      </w:r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r w:rsidRPr="00530F9C">
        <w:rPr>
          <w:rFonts w:ascii="Sylfaen" w:eastAsia="Sylfaen" w:hAnsi="Sylfaen" w:cs="Sylfaen"/>
          <w:b/>
          <w:bCs/>
          <w:u w:color="000000"/>
        </w:rPr>
        <w:t>կնքելու</w:t>
      </w:r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r w:rsidRPr="00530F9C">
        <w:rPr>
          <w:rFonts w:ascii="Sylfaen" w:eastAsia="Sylfaen" w:hAnsi="Sylfaen" w:cs="Sylfaen"/>
          <w:b/>
          <w:bCs/>
          <w:u w:color="000000"/>
        </w:rPr>
        <w:t>որոշման</w:t>
      </w:r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r w:rsidRPr="00530F9C">
        <w:rPr>
          <w:rFonts w:ascii="Sylfaen" w:eastAsia="Sylfaen" w:hAnsi="Sylfaen" w:cs="Sylfaen"/>
          <w:b/>
          <w:bCs/>
          <w:u w:color="000000"/>
        </w:rPr>
        <w:t>մասին</w:t>
      </w:r>
    </w:p>
    <w:p w14:paraId="0A10F6D6" w14:textId="1CA01C62" w:rsidR="00F93855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333635" w:rsidRPr="0033363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33635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>Բ4264822138</w:t>
      </w:r>
      <w:bookmarkStart w:id="0" w:name="_GoBack"/>
      <w:bookmarkEnd w:id="0"/>
      <w:r w:rsidR="009F2E6B">
        <w:rPr>
          <w:rFonts w:ascii="Sylfaen" w:eastAsia="Sylfaen" w:hAnsi="Sylfaen" w:cs="Sylfaen"/>
          <w:b/>
          <w:bCs/>
          <w:u w:color="000000"/>
          <w:lang w:val="hy-AM"/>
        </w:rPr>
        <w:t>»</w:t>
      </w:r>
    </w:p>
    <w:p w14:paraId="47DA283D" w14:textId="77777777" w:rsidR="008754E4" w:rsidRPr="008754E4" w:rsidRDefault="008754E4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1746845B" w14:textId="1296E00D" w:rsidR="00F93855" w:rsidRDefault="00353D91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30F9C">
        <w:rPr>
          <w:rFonts w:ascii="Sylfaen" w:hAnsi="Sylfaen" w:cs="Sylfaen"/>
          <w:sz w:val="20"/>
          <w:lang w:val="hy-AM"/>
        </w:rPr>
        <w:t>«</w:t>
      </w:r>
      <w:r w:rsidR="00864B87" w:rsidRPr="00530F9C">
        <w:rPr>
          <w:rFonts w:ascii="Sylfaen" w:hAnsi="Sylfaen" w:cs="Sylfaen"/>
          <w:sz w:val="20"/>
          <w:lang w:val="af-ZA"/>
        </w:rPr>
        <w:t>Երևանի հ. 4</w:t>
      </w:r>
      <w:r w:rsidR="00402F40">
        <w:rPr>
          <w:rFonts w:ascii="Sylfaen" w:hAnsi="Sylfaen" w:cs="Sylfaen"/>
          <w:sz w:val="20"/>
          <w:lang w:val="hy-AM"/>
        </w:rPr>
        <w:t>9 մսուր-</w:t>
      </w:r>
      <w:r w:rsidR="00864B87" w:rsidRPr="00530F9C">
        <w:rPr>
          <w:rFonts w:ascii="Sylfaen" w:hAnsi="Sylfaen" w:cs="Sylfaen"/>
          <w:sz w:val="20"/>
          <w:lang w:val="af-ZA"/>
        </w:rPr>
        <w:t>մանկապարտեզ</w:t>
      </w:r>
      <w:r w:rsidRPr="00530F9C">
        <w:rPr>
          <w:rFonts w:ascii="Sylfaen" w:hAnsi="Sylfaen" w:cs="Sylfaen"/>
          <w:sz w:val="20"/>
          <w:lang w:val="hy-AM"/>
        </w:rPr>
        <w:t>»</w:t>
      </w:r>
      <w:r w:rsidR="00864B87" w:rsidRPr="00530F9C">
        <w:rPr>
          <w:rFonts w:ascii="Sylfaen" w:hAnsi="Sylfaen" w:cs="Sylfaen"/>
          <w:sz w:val="20"/>
          <w:lang w:val="af-ZA"/>
        </w:rPr>
        <w:t xml:space="preserve">  ՀՈԱԿ</w:t>
      </w:r>
      <w:r w:rsidR="00083A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կազմակերպված </w:t>
      </w:r>
      <w:r w:rsidR="0040040B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71D68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>Բ4264822138</w:t>
      </w:r>
      <w:r w:rsidR="009F2E6B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412EB1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07504285" w14:textId="77777777" w:rsidR="001739ED" w:rsidRDefault="001739ED" w:rsidP="00530F9C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D14A948" w14:textId="77777777" w:rsidR="00F93855" w:rsidRPr="00530F9C" w:rsidRDefault="00F93855" w:rsidP="00530F9C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530F9C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CAEF525" w14:textId="43BDD9F7" w:rsidR="00530F9C" w:rsidRDefault="00854679" w:rsidP="001739ED">
      <w:pPr>
        <w:pStyle w:val="a"/>
        <w:spacing w:line="276" w:lineRule="auto"/>
        <w:ind w:right="-710" w:firstLine="709"/>
        <w:jc w:val="both"/>
        <w:rPr>
          <w:rFonts w:ascii="Sylfaen" w:eastAsia="Sylfaen" w:hAnsi="Sylfaen" w:cs="Sylfaen"/>
          <w:b/>
          <w:color w:val="auto"/>
          <w:sz w:val="16"/>
          <w:szCs w:val="20"/>
          <w:u w:color="000000"/>
          <w:lang w:val="it-IT"/>
        </w:rPr>
      </w:pPr>
      <w:r w:rsidRPr="001739ED">
        <w:rPr>
          <w:rFonts w:ascii="Sylfaen" w:eastAsia="Sylfaen" w:hAnsi="Sylfaen" w:cs="Sylfaen"/>
          <w:sz w:val="18"/>
          <w:szCs w:val="20"/>
          <w:u w:color="000000"/>
          <w:lang w:val="hy-AM"/>
        </w:rPr>
        <w:t>Գնման առարկա է հանդիսանում`</w:t>
      </w:r>
      <w:r w:rsidRPr="001739ED">
        <w:rPr>
          <w:rFonts w:ascii="Sylfaen" w:eastAsia="Sylfaen" w:hAnsi="Sylfaen" w:cs="Sylfaen"/>
          <w:b/>
          <w:sz w:val="18"/>
          <w:szCs w:val="20"/>
          <w:u w:color="000000"/>
          <w:lang w:val="hy-AM"/>
        </w:rPr>
        <w:t xml:space="preserve"> </w:t>
      </w:r>
      <w:r w:rsidR="00771D68" w:rsidRPr="00490429">
        <w:rPr>
          <w:rFonts w:ascii="Sylfaen" w:eastAsia="Times New Roman" w:hAnsi="Sylfaen" w:cs="Sylfaen"/>
          <w:b/>
          <w:bCs/>
          <w:sz w:val="18"/>
          <w:szCs w:val="16"/>
          <w:lang w:val="hy-AM" w:eastAsia="ru-RU"/>
        </w:rPr>
        <w:t>Ուղեցույց աշխատանքային օրենսդրության փոփոխությունների և լրացումների</w:t>
      </w:r>
    </w:p>
    <w:tbl>
      <w:tblPr>
        <w:tblW w:w="10296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475"/>
        <w:gridCol w:w="2552"/>
        <w:gridCol w:w="2693"/>
        <w:gridCol w:w="2126"/>
      </w:tblGrid>
      <w:tr w:rsidR="00F93855" w:rsidRPr="00530F9C" w14:paraId="6133B45E" w14:textId="77777777" w:rsidTr="001739E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3295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4311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D9AD9" w14:textId="77777777" w:rsidR="00F93855" w:rsidRPr="00530F9C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14:paraId="12BA4F1A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/համապատասխանելու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4AE0" w14:textId="77777777" w:rsidR="00F93855" w:rsidRPr="00530F9C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14:paraId="183A3038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/չհամապատասխանելու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9AB4" w14:textId="77777777" w:rsidR="00F93855" w:rsidRPr="00412EB1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համառոտ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նկարագրույթուն</w:t>
            </w:r>
          </w:p>
        </w:tc>
      </w:tr>
      <w:tr w:rsidR="00F93855" w:rsidRPr="00530F9C" w14:paraId="088B5842" w14:textId="77777777" w:rsidTr="001739E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7735" w14:textId="77777777" w:rsidR="00F93855" w:rsidRPr="00412EB1" w:rsidRDefault="00353D91" w:rsidP="00412EB1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</w:rPr>
            </w:pPr>
            <w:r w:rsidRPr="00530F9C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="00412EB1">
              <w:rPr>
                <w:rFonts w:ascii="Times New Roman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E5CD" w14:textId="5EC80BA2" w:rsidR="00F93855" w:rsidRPr="00771D68" w:rsidRDefault="00DE042C" w:rsidP="00771D68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 xml:space="preserve">«ՊՐՈՔՍ» </w:t>
            </w:r>
            <w:r w:rsidR="00412EB1"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4B022" w14:textId="77777777" w:rsidR="00F93855" w:rsidRPr="00771D68" w:rsidRDefault="00F93855" w:rsidP="00771D68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C6D7" w14:textId="77777777" w:rsidR="00F93855" w:rsidRPr="00530F9C" w:rsidRDefault="00F93855" w:rsidP="00353D91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A12AD" w14:textId="77777777" w:rsidR="00F93855" w:rsidRPr="00530F9C" w:rsidRDefault="00F93855" w:rsidP="00353D91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4C5948C" w14:textId="77777777" w:rsidR="00854679" w:rsidRPr="00530F9C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194"/>
        <w:gridCol w:w="2552"/>
        <w:gridCol w:w="3118"/>
      </w:tblGrid>
      <w:tr w:rsidR="00854679" w:rsidRPr="00530F9C" w14:paraId="30735514" w14:textId="77777777" w:rsidTr="008754E4">
        <w:trPr>
          <w:trHeight w:val="20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0AE09E06" w14:textId="77777777" w:rsidR="00854679" w:rsidRPr="00530F9C" w:rsidRDefault="00854679" w:rsidP="00412EB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բաղեցրած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661AF384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CF6A8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 /ընտրված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8F4D7E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</w:p>
          <w:p w14:paraId="6D9CB908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/առանց ԱԱՀ, </w:t>
            </w:r>
            <w:r w:rsidR="00353D91"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ՀՀ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դրամ/</w:t>
            </w:r>
          </w:p>
        </w:tc>
      </w:tr>
      <w:tr w:rsidR="00AE5A32" w:rsidRPr="00402F40" w14:paraId="08DA5C10" w14:textId="77777777" w:rsidTr="008754E4">
        <w:trPr>
          <w:trHeight w:hRule="exact" w:val="388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5393ACC4" w14:textId="77777777" w:rsidR="00AE5A32" w:rsidRPr="00402F40" w:rsidRDefault="00AE5A32" w:rsidP="00AE5A3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02F40">
              <w:rPr>
                <w:rFonts w:ascii="Sylfaen" w:eastAsia="Sylfaen" w:hAnsi="Sylfaen" w:cs="Sylfaen"/>
                <w:sz w:val="20"/>
                <w:szCs w:val="20"/>
                <w:u w:color="000000"/>
              </w:rPr>
              <w:t>1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6357C680" w14:textId="0CA987B6" w:rsidR="00AE5A32" w:rsidRPr="00771D68" w:rsidRDefault="00DE042C" w:rsidP="00771D68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 xml:space="preserve">«ՊՐՈՔՍ» </w:t>
            </w:r>
            <w:r w:rsidR="00412EB1"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66FA89" w14:textId="77777777" w:rsidR="00AE5A32" w:rsidRPr="00771D68" w:rsidRDefault="00AE5A32" w:rsidP="00771D6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A63209" w14:textId="7A7D9E57" w:rsidR="00AE5A32" w:rsidRPr="00AE5A32" w:rsidRDefault="00771D68" w:rsidP="00AE5A3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12</w:t>
            </w:r>
            <w:r w:rsidR="00AE5A32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000</w:t>
            </w:r>
          </w:p>
        </w:tc>
      </w:tr>
    </w:tbl>
    <w:p w14:paraId="3C0A8EA8" w14:textId="77777777" w:rsidR="00530F9C" w:rsidRDefault="00530F9C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10"/>
          <w:szCs w:val="10"/>
          <w:u w:color="000000"/>
          <w:lang w:val="hy-AM"/>
        </w:rPr>
      </w:pPr>
    </w:p>
    <w:p w14:paraId="7C0F8963" w14:textId="77777777" w:rsidR="00FD3662" w:rsidRDefault="00FD3662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10"/>
          <w:szCs w:val="10"/>
          <w:u w:color="000000"/>
          <w:lang w:val="hy-AM"/>
        </w:rPr>
      </w:pPr>
    </w:p>
    <w:p w14:paraId="7B168A4E" w14:textId="77777777" w:rsidR="00F93855" w:rsidRPr="005915B4" w:rsidRDefault="00F93855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2AC4CF8B" w14:textId="32DDD077" w:rsidR="00A9549F" w:rsidRPr="005915B4" w:rsidRDefault="009F2E6B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«</w:t>
      </w:r>
      <w:r w:rsidR="00771D68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>Բ4264822138</w:t>
      </w: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»</w:t>
      </w:r>
      <w:r w:rsidR="00A9549F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ծածկագրով գնման ընթացակարգի ընտրված մասնակից է ճանաչվում</w:t>
      </w:r>
      <w:r w:rsidR="00412EB1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</w:t>
      </w:r>
      <w:r w:rsidR="00DE042C" w:rsidRPr="00DE042C">
        <w:rPr>
          <w:rFonts w:ascii="Sylfaen" w:eastAsia="Sylfaen" w:hAnsi="Sylfaen" w:cs="Sylfaen"/>
          <w:sz w:val="18"/>
          <w:szCs w:val="20"/>
          <w:u w:color="000000"/>
          <w:lang w:val="hy-AM"/>
        </w:rPr>
        <w:t>«ՊՐՈՔՍ» ՍՊԸ</w:t>
      </w:r>
      <w:r w:rsidR="00530F9C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-</w:t>
      </w:r>
      <w:r w:rsidR="00A9549F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ն</w:t>
      </w:r>
      <w:r w:rsidR="00210817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։</w:t>
      </w:r>
    </w:p>
    <w:p w14:paraId="5B5ACF0D" w14:textId="77777777" w:rsidR="00193C26" w:rsidRPr="005915B4" w:rsidRDefault="00353D91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«</w:t>
      </w:r>
      <w:r w:rsidR="00193C26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Գնումների մասին</w:t>
      </w: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»</w:t>
      </w:r>
      <w:r w:rsidR="00193C26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5C61178" w14:textId="77777777" w:rsidR="00085D8B" w:rsidRPr="00530F9C" w:rsidRDefault="00085D8B" w:rsidP="00DE042C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A990A13" w14:textId="77777777" w:rsidR="00BD4D8F" w:rsidRPr="008754E4" w:rsidRDefault="00F93855" w:rsidP="00DE042C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</w:pPr>
      <w:r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ab/>
        <w:t>Պատվիրատու</w:t>
      </w:r>
      <w:r w:rsidR="00571E84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`</w:t>
      </w:r>
      <w:r w:rsidR="00353D91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«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Երևանի հ. 4</w:t>
      </w:r>
      <w:r w:rsidR="00402F40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9 մսուր-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մանկապարտեզ</w:t>
      </w:r>
      <w:r w:rsidR="00353D91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»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 xml:space="preserve">  ՀՈԱԿ</w:t>
      </w:r>
    </w:p>
    <w:sectPr w:rsidR="00BD4D8F" w:rsidRPr="008754E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F7404" w14:textId="77777777" w:rsidR="009D5109" w:rsidRDefault="009D5109" w:rsidP="004D58E5">
      <w:r>
        <w:separator/>
      </w:r>
    </w:p>
  </w:endnote>
  <w:endnote w:type="continuationSeparator" w:id="0">
    <w:p w14:paraId="007E2D57" w14:textId="77777777" w:rsidR="009D5109" w:rsidRDefault="009D5109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56C42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4601" w14:textId="77777777" w:rsidR="009D5109" w:rsidRDefault="009D5109" w:rsidP="004D58E5">
      <w:r>
        <w:separator/>
      </w:r>
    </w:p>
  </w:footnote>
  <w:footnote w:type="continuationSeparator" w:id="0">
    <w:p w14:paraId="7FD244BD" w14:textId="77777777" w:rsidR="009D5109" w:rsidRDefault="009D5109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E55E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0F7A"/>
    <w:rsid w:val="001739ED"/>
    <w:rsid w:val="00174955"/>
    <w:rsid w:val="00193C26"/>
    <w:rsid w:val="001979A2"/>
    <w:rsid w:val="001C77B0"/>
    <w:rsid w:val="001C7895"/>
    <w:rsid w:val="001E3046"/>
    <w:rsid w:val="001E67FB"/>
    <w:rsid w:val="001F3CA8"/>
    <w:rsid w:val="0020640B"/>
    <w:rsid w:val="00210817"/>
    <w:rsid w:val="002341FE"/>
    <w:rsid w:val="002678DC"/>
    <w:rsid w:val="00284719"/>
    <w:rsid w:val="00293BB1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3635"/>
    <w:rsid w:val="00336437"/>
    <w:rsid w:val="003366BD"/>
    <w:rsid w:val="00353D91"/>
    <w:rsid w:val="00376D2D"/>
    <w:rsid w:val="003E0F7E"/>
    <w:rsid w:val="003F1C1B"/>
    <w:rsid w:val="0040040B"/>
    <w:rsid w:val="00402F40"/>
    <w:rsid w:val="00412EB1"/>
    <w:rsid w:val="00451B69"/>
    <w:rsid w:val="004657F8"/>
    <w:rsid w:val="00471D30"/>
    <w:rsid w:val="0047576F"/>
    <w:rsid w:val="00475955"/>
    <w:rsid w:val="00476CB5"/>
    <w:rsid w:val="004D2B8D"/>
    <w:rsid w:val="004D58E5"/>
    <w:rsid w:val="004F2C46"/>
    <w:rsid w:val="00500F97"/>
    <w:rsid w:val="00503466"/>
    <w:rsid w:val="00505F5C"/>
    <w:rsid w:val="00515608"/>
    <w:rsid w:val="00530F9C"/>
    <w:rsid w:val="005505F9"/>
    <w:rsid w:val="00551241"/>
    <w:rsid w:val="0055194C"/>
    <w:rsid w:val="00560271"/>
    <w:rsid w:val="005626A1"/>
    <w:rsid w:val="00567C44"/>
    <w:rsid w:val="00571E84"/>
    <w:rsid w:val="00591123"/>
    <w:rsid w:val="005915B4"/>
    <w:rsid w:val="005A563B"/>
    <w:rsid w:val="005C3AE0"/>
    <w:rsid w:val="005D0EBC"/>
    <w:rsid w:val="00636EFA"/>
    <w:rsid w:val="00636FDC"/>
    <w:rsid w:val="00647103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71D68"/>
    <w:rsid w:val="00785245"/>
    <w:rsid w:val="007A7D8B"/>
    <w:rsid w:val="007D3FA9"/>
    <w:rsid w:val="00803C1A"/>
    <w:rsid w:val="008369A7"/>
    <w:rsid w:val="00853D05"/>
    <w:rsid w:val="00854679"/>
    <w:rsid w:val="00860D64"/>
    <w:rsid w:val="00864B87"/>
    <w:rsid w:val="00870BB4"/>
    <w:rsid w:val="008754E4"/>
    <w:rsid w:val="008D5E3E"/>
    <w:rsid w:val="008F0A47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D5109"/>
    <w:rsid w:val="009E6D79"/>
    <w:rsid w:val="009F2E6B"/>
    <w:rsid w:val="009F4DBD"/>
    <w:rsid w:val="009F778C"/>
    <w:rsid w:val="009F7DD5"/>
    <w:rsid w:val="00A10D58"/>
    <w:rsid w:val="00A15FD4"/>
    <w:rsid w:val="00A16F21"/>
    <w:rsid w:val="00A20307"/>
    <w:rsid w:val="00A4633C"/>
    <w:rsid w:val="00A57D54"/>
    <w:rsid w:val="00A70BA1"/>
    <w:rsid w:val="00A9549F"/>
    <w:rsid w:val="00AC7451"/>
    <w:rsid w:val="00AE300D"/>
    <w:rsid w:val="00AE5A32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0042"/>
    <w:rsid w:val="00BE77DA"/>
    <w:rsid w:val="00C02D32"/>
    <w:rsid w:val="00C04B96"/>
    <w:rsid w:val="00C1587F"/>
    <w:rsid w:val="00C23815"/>
    <w:rsid w:val="00C61B1B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33ED"/>
    <w:rsid w:val="00DB7E53"/>
    <w:rsid w:val="00DD53FD"/>
    <w:rsid w:val="00DE042C"/>
    <w:rsid w:val="00DE0DBB"/>
    <w:rsid w:val="00E01763"/>
    <w:rsid w:val="00E06AA5"/>
    <w:rsid w:val="00E10EAE"/>
    <w:rsid w:val="00E1198C"/>
    <w:rsid w:val="00E41ED5"/>
    <w:rsid w:val="00E44E94"/>
    <w:rsid w:val="00E547ED"/>
    <w:rsid w:val="00E65E38"/>
    <w:rsid w:val="00E95676"/>
    <w:rsid w:val="00ED17DE"/>
    <w:rsid w:val="00F51D6F"/>
    <w:rsid w:val="00F75DA5"/>
    <w:rsid w:val="00F93855"/>
    <w:rsid w:val="00FA5519"/>
    <w:rsid w:val="00FB3FD1"/>
    <w:rsid w:val="00FD19A6"/>
    <w:rsid w:val="00FD3662"/>
    <w:rsid w:val="00FD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2F0F"/>
  <w15:docId w15:val="{35A77D71-0331-441C-A408-E038CD3A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83</cp:revision>
  <cp:lastPrinted>2020-12-17T11:46:00Z</cp:lastPrinted>
  <dcterms:created xsi:type="dcterms:W3CDTF">2018-11-06T06:49:00Z</dcterms:created>
  <dcterms:modified xsi:type="dcterms:W3CDTF">2023-07-02T05:23:00Z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8a73fdf4285e244f37dee790c25d3c4cb591ff2e5df0d7a2274e4de4a1a389f4</vt:lpwstr>
  </property>
</Properties>
</file>